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F67" w:rsidRPr="003D21D4" w:rsidRDefault="00203D59" w:rsidP="00DC70CF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-26670</wp:posOffset>
                </wp:positionV>
                <wp:extent cx="970915" cy="323850"/>
                <wp:effectExtent l="10160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10A" w:rsidRPr="00DA6D39" w:rsidRDefault="00A3498D" w:rsidP="006011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Mod. F</w:t>
                            </w:r>
                            <w:r w:rsidR="00FE172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4.65pt;margin-top:-2.1pt;width:76.4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EvKgIAAE8EAAAOAAAAZHJzL2Uyb0RvYy54bWysVNtu2zAMfR+wfxD0vthxkzUx4hRdugwD&#10;ugvQ7gNkWY6FSaImKbGzry8lp1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">
                <v:textbox>
                  <w:txbxContent>
                    <w:p w:rsidR="0060110A" w:rsidRPr="00DA6D39" w:rsidRDefault="00A3498D" w:rsidP="0060110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Mod. F</w:t>
                      </w:r>
                      <w:r w:rsidR="00FE172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42F67" w:rsidRPr="003D21D4">
        <w:rPr>
          <w:rFonts w:ascii="Arial" w:hAnsi="Arial" w:cs="Arial"/>
          <w:lang w:eastAsia="it-IT"/>
        </w:rPr>
        <w:t xml:space="preserve">Al </w:t>
      </w:r>
      <w:r w:rsidR="00842F67" w:rsidRPr="003D21D4">
        <w:rPr>
          <w:rFonts w:ascii="Arial" w:hAnsi="Arial" w:cs="Arial"/>
          <w:b/>
          <w:lang w:eastAsia="it-IT"/>
        </w:rPr>
        <w:t>Dirigente Scolastico</w:t>
      </w:r>
      <w:r w:rsidR="00842F67" w:rsidRPr="003D21D4">
        <w:rPr>
          <w:rFonts w:ascii="Arial" w:hAnsi="Arial" w:cs="Arial"/>
          <w:lang w:eastAsia="it-IT"/>
        </w:rPr>
        <w:t xml:space="preserve"> del</w:t>
      </w:r>
    </w:p>
    <w:p w:rsidR="00842F67" w:rsidRPr="003D21D4" w:rsidRDefault="00842F67" w:rsidP="000A5C23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>Istituto Comprensivo Statale VIII° “A. Volta”</w:t>
      </w:r>
    </w:p>
    <w:p w:rsidR="00842F67" w:rsidRPr="003D21D4" w:rsidRDefault="00525696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  <w:t xml:space="preserve">Via </w:t>
      </w:r>
      <w:r w:rsidR="00105CEF">
        <w:rPr>
          <w:rFonts w:ascii="Arial" w:hAnsi="Arial" w:cs="Arial"/>
          <w:lang w:eastAsia="it-IT"/>
        </w:rPr>
        <w:t>G. Leopardi, 16</w:t>
      </w:r>
    </w:p>
    <w:p w:rsidR="00842F67" w:rsidRDefault="00842F67" w:rsidP="00A3498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>3512</w:t>
      </w:r>
      <w:r w:rsidR="00105CEF">
        <w:rPr>
          <w:rFonts w:ascii="Arial" w:hAnsi="Arial" w:cs="Arial"/>
          <w:lang w:eastAsia="it-IT"/>
        </w:rPr>
        <w:t>6</w:t>
      </w:r>
      <w:r w:rsidRPr="003D21D4">
        <w:rPr>
          <w:rFonts w:ascii="Arial" w:hAnsi="Arial" w:cs="Arial"/>
          <w:lang w:eastAsia="it-IT"/>
        </w:rPr>
        <w:t xml:space="preserve"> Padova</w:t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</w:p>
    <w:p w:rsidR="0023273D" w:rsidRDefault="0023273D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 xml:space="preserve">GIUSTIFICAZIONE CUMULATIVA </w:t>
      </w:r>
      <w:r w:rsidR="00842F67" w:rsidRPr="005E3A6C">
        <w:rPr>
          <w:rFonts w:ascii="Arial" w:hAnsi="Arial" w:cs="Arial"/>
          <w:b/>
          <w:lang w:eastAsia="it-IT"/>
        </w:rPr>
        <w:t xml:space="preserve">MODIFICA </w:t>
      </w:r>
      <w:r w:rsidR="00B519B1">
        <w:rPr>
          <w:rFonts w:ascii="Arial" w:hAnsi="Arial" w:cs="Arial"/>
          <w:b/>
          <w:lang w:eastAsia="it-IT"/>
        </w:rPr>
        <w:t xml:space="preserve">TEMPORANEA </w:t>
      </w:r>
    </w:p>
    <w:p w:rsidR="00842F67" w:rsidRDefault="00B519B1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DELL’</w:t>
      </w:r>
      <w:r w:rsidR="00592B47">
        <w:rPr>
          <w:rFonts w:ascii="Arial" w:hAnsi="Arial" w:cs="Arial"/>
          <w:b/>
          <w:lang w:eastAsia="it-IT"/>
        </w:rPr>
        <w:t>ORARIO DI FREQUENZA SCOLASTICA</w:t>
      </w:r>
    </w:p>
    <w:p w:rsidR="00697816" w:rsidRPr="00697816" w:rsidRDefault="00697816" w:rsidP="000A5C23">
      <w:pPr>
        <w:spacing w:after="0" w:line="240" w:lineRule="auto"/>
        <w:jc w:val="center"/>
        <w:rPr>
          <w:rFonts w:ascii="Arial" w:hAnsi="Arial" w:cs="Arial"/>
          <w:i/>
          <w:u w:val="single"/>
          <w:lang w:eastAsia="it-IT"/>
        </w:rPr>
      </w:pPr>
      <w:r w:rsidRPr="00697816">
        <w:rPr>
          <w:rFonts w:ascii="Arial" w:hAnsi="Arial" w:cs="Arial"/>
          <w:i/>
          <w:u w:val="single"/>
          <w:lang w:eastAsia="it-IT"/>
        </w:rPr>
        <w:t>(la presente giustificazione può essere presentata per un arco temporale massimo di tre mesi)</w:t>
      </w:r>
    </w:p>
    <w:p w:rsidR="00592B47" w:rsidRDefault="00592B47" w:rsidP="00A3498D">
      <w:pPr>
        <w:spacing w:after="0" w:line="360" w:lineRule="auto"/>
        <w:jc w:val="both"/>
        <w:rPr>
          <w:rFonts w:ascii="Arial" w:hAnsi="Arial" w:cs="Arial"/>
        </w:rPr>
      </w:pPr>
    </w:p>
    <w:p w:rsidR="00A3498D" w:rsidRPr="00900A19" w:rsidRDefault="00A27B31" w:rsidP="00A3498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 Genitore o</w:t>
      </w:r>
      <w:r w:rsidR="00A3498D" w:rsidRPr="00900A19">
        <w:rPr>
          <w:rFonts w:ascii="Arial" w:hAnsi="Arial" w:cs="Arial"/>
        </w:rPr>
        <w:t xml:space="preserve"> chi ne va le veci __________________</w:t>
      </w:r>
      <w:r>
        <w:rPr>
          <w:rFonts w:ascii="Arial" w:hAnsi="Arial" w:cs="Arial"/>
        </w:rPr>
        <w:t>____________________________</w:t>
      </w:r>
    </w:p>
    <w:p w:rsidR="00A3498D" w:rsidRDefault="00A3498D" w:rsidP="00A3498D">
      <w:pPr>
        <w:spacing w:after="0" w:line="36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 xml:space="preserve">dell’alunno/a ______________________________________ </w:t>
      </w:r>
      <w:r w:rsidR="00592B47">
        <w:rPr>
          <w:rFonts w:ascii="Arial" w:hAnsi="Arial" w:cs="Arial"/>
          <w:lang w:eastAsia="it-IT"/>
        </w:rPr>
        <w:t>iscr</w:t>
      </w:r>
      <w:r w:rsidR="0023273D">
        <w:rPr>
          <w:rFonts w:ascii="Arial" w:hAnsi="Arial" w:cs="Arial"/>
          <w:lang w:eastAsia="it-IT"/>
        </w:rPr>
        <w:t xml:space="preserve">itto alla </w:t>
      </w:r>
      <w:r w:rsidR="003465A2">
        <w:rPr>
          <w:rFonts w:ascii="Arial" w:hAnsi="Arial" w:cs="Arial"/>
          <w:lang w:eastAsia="it-IT"/>
        </w:rPr>
        <w:t xml:space="preserve">classe </w:t>
      </w:r>
      <w:r w:rsidR="0023273D">
        <w:rPr>
          <w:rFonts w:ascii="Arial" w:hAnsi="Arial" w:cs="Arial"/>
          <w:lang w:eastAsia="it-IT"/>
        </w:rPr>
        <w:t xml:space="preserve">e </w:t>
      </w:r>
      <w:r w:rsidR="00592B47">
        <w:rPr>
          <w:rFonts w:ascii="Arial" w:hAnsi="Arial" w:cs="Arial"/>
          <w:lang w:eastAsia="it-IT"/>
        </w:rPr>
        <w:t>sezione __________ della scuol</w:t>
      </w:r>
      <w:r w:rsidR="0023273D">
        <w:rPr>
          <w:rFonts w:ascii="Arial" w:hAnsi="Arial" w:cs="Arial"/>
          <w:lang w:eastAsia="it-IT"/>
        </w:rPr>
        <w:t>a ____________________________</w:t>
      </w:r>
    </w:p>
    <w:p w:rsidR="00842F67" w:rsidRPr="003D21D4" w:rsidRDefault="0023273D" w:rsidP="00A34CEF">
      <w:pPr>
        <w:spacing w:after="0" w:line="360" w:lineRule="auto"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GIUSTIFICA IN VIA CUMULATIVA</w:t>
      </w:r>
    </w:p>
    <w:p w:rsidR="00842F67" w:rsidRDefault="00842F67" w:rsidP="00AF116B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la modifica </w:t>
      </w:r>
      <w:r w:rsidR="00592B47">
        <w:rPr>
          <w:rFonts w:ascii="Arial" w:hAnsi="Arial" w:cs="Arial"/>
          <w:lang w:eastAsia="it-IT"/>
        </w:rPr>
        <w:t>dell’orario di frequenza del/</w:t>
      </w:r>
      <w:proofErr w:type="gramStart"/>
      <w:r w:rsidR="00592B47">
        <w:rPr>
          <w:rFonts w:ascii="Arial" w:hAnsi="Arial" w:cs="Arial"/>
          <w:lang w:eastAsia="it-IT"/>
        </w:rPr>
        <w:t>la proprio</w:t>
      </w:r>
      <w:proofErr w:type="gramEnd"/>
      <w:r w:rsidR="00592B47">
        <w:rPr>
          <w:rFonts w:ascii="Arial" w:hAnsi="Arial" w:cs="Arial"/>
          <w:lang w:eastAsia="it-IT"/>
        </w:rPr>
        <w:t>/a figlio/a per</w:t>
      </w:r>
      <w:r w:rsidR="00C47B43">
        <w:rPr>
          <w:rFonts w:ascii="Arial" w:hAnsi="Arial" w:cs="Arial"/>
          <w:lang w:eastAsia="it-IT"/>
        </w:rPr>
        <w:t xml:space="preserve"> (</w:t>
      </w:r>
      <w:r w:rsidR="00C47B43" w:rsidRPr="00C47B43">
        <w:rPr>
          <w:rFonts w:ascii="Arial" w:hAnsi="Arial" w:cs="Arial"/>
          <w:i/>
          <w:lang w:eastAsia="it-IT"/>
        </w:rPr>
        <w:t>barrare una sola opzione</w:t>
      </w:r>
      <w:r w:rsidR="00C47B43">
        <w:rPr>
          <w:rFonts w:ascii="Arial" w:hAnsi="Arial" w:cs="Arial"/>
          <w:lang w:eastAsia="it-IT"/>
        </w:rPr>
        <w:t>)</w:t>
      </w:r>
      <w:r>
        <w:rPr>
          <w:rFonts w:ascii="Arial" w:hAnsi="Arial" w:cs="Arial"/>
          <w:lang w:eastAsia="it-IT"/>
        </w:rPr>
        <w:t>:</w:t>
      </w:r>
    </w:p>
    <w:p w:rsidR="00842F67" w:rsidRPr="0023273D" w:rsidRDefault="00842F67" w:rsidP="00AF116B">
      <w:pPr>
        <w:spacing w:after="0" w:line="240" w:lineRule="auto"/>
        <w:jc w:val="both"/>
        <w:rPr>
          <w:rFonts w:ascii="Arial" w:hAnsi="Arial" w:cs="Arial"/>
          <w:sz w:val="12"/>
          <w:szCs w:val="12"/>
          <w:lang w:eastAsia="it-IT"/>
        </w:rPr>
      </w:pPr>
    </w:p>
    <w:p w:rsidR="00592B47" w:rsidRDefault="00592B47" w:rsidP="00592B47">
      <w:pPr>
        <w:spacing w:after="0" w:line="240" w:lineRule="auto"/>
        <w:ind w:left="705" w:hanging="705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[] </w:t>
      </w:r>
      <w:r>
        <w:rPr>
          <w:rFonts w:ascii="Arial" w:hAnsi="Arial" w:cs="Arial"/>
          <w:lang w:eastAsia="it-IT"/>
        </w:rPr>
        <w:tab/>
        <w:t xml:space="preserve">terapie medico/sanitarie </w:t>
      </w:r>
      <w:r w:rsidR="0023273D">
        <w:rPr>
          <w:rFonts w:ascii="Arial" w:hAnsi="Arial" w:cs="Arial"/>
          <w:lang w:eastAsia="it-IT"/>
        </w:rPr>
        <w:t>cicliche e non occasionali</w:t>
      </w:r>
      <w:r>
        <w:rPr>
          <w:rFonts w:ascii="Arial" w:hAnsi="Arial" w:cs="Arial"/>
          <w:lang w:eastAsia="it-IT"/>
        </w:rPr>
        <w:t xml:space="preserve">; </w:t>
      </w:r>
    </w:p>
    <w:p w:rsidR="00592B47" w:rsidRPr="003B44E0" w:rsidRDefault="00592B47" w:rsidP="00AF116B">
      <w:pPr>
        <w:spacing w:after="0" w:line="240" w:lineRule="auto"/>
        <w:jc w:val="both"/>
        <w:rPr>
          <w:rFonts w:ascii="Arial" w:hAnsi="Arial" w:cs="Arial"/>
          <w:sz w:val="12"/>
          <w:szCs w:val="12"/>
          <w:lang w:eastAsia="it-IT"/>
        </w:rPr>
      </w:pPr>
    </w:p>
    <w:p w:rsidR="00592B47" w:rsidRDefault="00592B47" w:rsidP="00A76DB1">
      <w:pPr>
        <w:spacing w:after="0" w:line="240" w:lineRule="auto"/>
        <w:ind w:left="705" w:hanging="705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[]</w:t>
      </w:r>
      <w:r>
        <w:rPr>
          <w:rFonts w:ascii="Arial" w:hAnsi="Arial" w:cs="Arial"/>
          <w:lang w:eastAsia="it-IT"/>
        </w:rPr>
        <w:tab/>
      </w:r>
      <w:r w:rsidR="00A76DB1">
        <w:rPr>
          <w:rFonts w:ascii="Arial" w:hAnsi="Arial" w:cs="Arial"/>
          <w:lang w:eastAsia="it-IT"/>
        </w:rPr>
        <w:t xml:space="preserve">motivi di salute tali da non consentire </w:t>
      </w:r>
      <w:r w:rsidR="00A76DB1" w:rsidRPr="00046681">
        <w:rPr>
          <w:rFonts w:ascii="Arial" w:hAnsi="Arial" w:cs="Arial"/>
          <w:u w:val="single"/>
          <w:lang w:eastAsia="it-IT"/>
        </w:rPr>
        <w:t>la temporanea</w:t>
      </w:r>
      <w:r w:rsidR="00A76DB1">
        <w:rPr>
          <w:rFonts w:ascii="Arial" w:hAnsi="Arial" w:cs="Arial"/>
          <w:lang w:eastAsia="it-IT"/>
        </w:rPr>
        <w:t xml:space="preserve"> fruizione del servizio refezione scolastica</w:t>
      </w:r>
      <w:r w:rsidR="00046681">
        <w:rPr>
          <w:rFonts w:ascii="Arial" w:hAnsi="Arial" w:cs="Arial"/>
          <w:lang w:eastAsia="it-IT"/>
        </w:rPr>
        <w:t>, per i quali si allega il certificato medico attestante lo stato di salute segnalato</w:t>
      </w:r>
      <w:r w:rsidR="00AD3A4B">
        <w:rPr>
          <w:rFonts w:ascii="Arial" w:hAnsi="Arial" w:cs="Arial"/>
          <w:lang w:eastAsia="it-IT"/>
        </w:rPr>
        <w:t xml:space="preserve"> (è necessario presentare istanza anche al Comune di Padova – Ufficio refezione scolastica)</w:t>
      </w:r>
      <w:r w:rsidR="00A76DB1">
        <w:rPr>
          <w:rFonts w:ascii="Arial" w:hAnsi="Arial" w:cs="Arial"/>
          <w:lang w:eastAsia="it-IT"/>
        </w:rPr>
        <w:t>;</w:t>
      </w:r>
    </w:p>
    <w:p w:rsidR="00A76DB1" w:rsidRPr="003B44E0" w:rsidRDefault="00A76DB1" w:rsidP="00A76DB1">
      <w:pPr>
        <w:spacing w:after="0" w:line="240" w:lineRule="auto"/>
        <w:ind w:left="705" w:hanging="705"/>
        <w:jc w:val="both"/>
        <w:rPr>
          <w:rFonts w:ascii="Arial" w:hAnsi="Arial" w:cs="Arial"/>
          <w:sz w:val="12"/>
          <w:szCs w:val="12"/>
          <w:lang w:eastAsia="it-IT"/>
        </w:rPr>
      </w:pPr>
    </w:p>
    <w:p w:rsidR="00A76DB1" w:rsidRDefault="00A76DB1" w:rsidP="00A76DB1">
      <w:pPr>
        <w:spacing w:after="0" w:line="240" w:lineRule="auto"/>
        <w:ind w:left="705" w:hanging="705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[]</w:t>
      </w:r>
      <w:r>
        <w:rPr>
          <w:rFonts w:ascii="Arial" w:hAnsi="Arial" w:cs="Arial"/>
          <w:lang w:eastAsia="it-IT"/>
        </w:rPr>
        <w:tab/>
        <w:t xml:space="preserve">motivi economici tali da non consentire </w:t>
      </w:r>
      <w:r w:rsidRPr="00046681">
        <w:rPr>
          <w:rFonts w:ascii="Arial" w:hAnsi="Arial" w:cs="Arial"/>
          <w:u w:val="single"/>
          <w:lang w:eastAsia="it-IT"/>
        </w:rPr>
        <w:t>la temporanea</w:t>
      </w:r>
      <w:r>
        <w:rPr>
          <w:rFonts w:ascii="Arial" w:hAnsi="Arial" w:cs="Arial"/>
          <w:lang w:eastAsia="it-IT"/>
        </w:rPr>
        <w:t xml:space="preserve"> fruizione del s</w:t>
      </w:r>
      <w:r w:rsidR="00AD3A4B">
        <w:rPr>
          <w:rFonts w:ascii="Arial" w:hAnsi="Arial" w:cs="Arial"/>
          <w:lang w:eastAsia="it-IT"/>
        </w:rPr>
        <w:t>ervizio di refezione scolastica (è necessario presentare istanza anche al Comune di Padova – Ufficio refezione scolastica);</w:t>
      </w:r>
    </w:p>
    <w:p w:rsidR="00A76DB1" w:rsidRPr="003B44E0" w:rsidRDefault="00A76DB1" w:rsidP="00A76DB1">
      <w:pPr>
        <w:spacing w:after="0" w:line="240" w:lineRule="auto"/>
        <w:ind w:left="705" w:hanging="705"/>
        <w:jc w:val="both"/>
        <w:rPr>
          <w:rFonts w:ascii="Arial" w:hAnsi="Arial" w:cs="Arial"/>
          <w:sz w:val="12"/>
          <w:szCs w:val="12"/>
          <w:lang w:eastAsia="it-IT"/>
        </w:rPr>
      </w:pPr>
    </w:p>
    <w:p w:rsidR="00A76DB1" w:rsidRDefault="00A76DB1" w:rsidP="00A76DB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lang w:eastAsia="it-IT"/>
        </w:rPr>
      </w:pPr>
      <w:r w:rsidRPr="00A76DB1">
        <w:rPr>
          <w:rFonts w:ascii="Arial" w:hAnsi="Arial" w:cs="Arial"/>
          <w:lang w:eastAsia="it-IT"/>
        </w:rPr>
        <w:t>[]</w:t>
      </w:r>
      <w:r w:rsidRPr="00A76DB1">
        <w:rPr>
          <w:rFonts w:ascii="Arial" w:hAnsi="Arial" w:cs="Arial"/>
          <w:lang w:eastAsia="it-IT"/>
        </w:rPr>
        <w:tab/>
        <w:t xml:space="preserve">adesione al progetto “Eccellenze sportive”, </w:t>
      </w:r>
      <w:r w:rsidR="00A27B31">
        <w:rPr>
          <w:rFonts w:ascii="Arial" w:hAnsi="Arial" w:cs="Arial"/>
          <w:lang w:eastAsia="it-IT"/>
        </w:rPr>
        <w:t xml:space="preserve">che garantisce la </w:t>
      </w:r>
      <w:r w:rsidRPr="00A76DB1">
        <w:rPr>
          <w:rFonts w:ascii="Arial" w:eastAsia="Times New Roman" w:hAnsi="Arial" w:cs="Arial"/>
          <w:lang w:eastAsia="it-IT"/>
        </w:rPr>
        <w:t>partecipazione costante e proficua dell'alunno</w:t>
      </w:r>
      <w:r>
        <w:rPr>
          <w:rFonts w:ascii="Arial" w:eastAsia="Times New Roman" w:hAnsi="Arial" w:cs="Arial"/>
          <w:lang w:eastAsia="it-IT"/>
        </w:rPr>
        <w:t>/a</w:t>
      </w:r>
      <w:r w:rsidRPr="00A76DB1">
        <w:rPr>
          <w:rFonts w:ascii="Arial" w:eastAsia="Times New Roman" w:hAnsi="Arial" w:cs="Arial"/>
          <w:lang w:eastAsia="it-IT"/>
        </w:rPr>
        <w:t xml:space="preserve"> agli allenamenti e alle attività sportive durante la stagione sportiva</w:t>
      </w:r>
      <w:r>
        <w:rPr>
          <w:rFonts w:ascii="Arial" w:eastAsia="Times New Roman" w:hAnsi="Arial" w:cs="Arial"/>
          <w:lang w:eastAsia="it-IT"/>
        </w:rPr>
        <w:t>,</w:t>
      </w:r>
      <w:r w:rsidR="00A27B31">
        <w:rPr>
          <w:rFonts w:ascii="Arial" w:eastAsia="Times New Roman" w:hAnsi="Arial" w:cs="Arial"/>
          <w:lang w:eastAsia="it-IT"/>
        </w:rPr>
        <w:t xml:space="preserve"> ad un livello </w:t>
      </w:r>
      <w:r w:rsidR="00206B5F">
        <w:rPr>
          <w:rFonts w:ascii="Arial" w:eastAsia="Times New Roman" w:hAnsi="Arial" w:cs="Arial"/>
          <w:lang w:eastAsia="it-IT"/>
        </w:rPr>
        <w:t xml:space="preserve">agonistico </w:t>
      </w:r>
      <w:r w:rsidR="00A27B31">
        <w:rPr>
          <w:rFonts w:ascii="Arial" w:eastAsia="Times New Roman" w:hAnsi="Arial" w:cs="Arial"/>
          <w:lang w:eastAsia="it-IT"/>
        </w:rPr>
        <w:t xml:space="preserve">almeno Regionale, attestato dal </w:t>
      </w:r>
      <w:r>
        <w:rPr>
          <w:rFonts w:ascii="Arial" w:eastAsia="Times New Roman" w:hAnsi="Arial" w:cs="Arial"/>
          <w:lang w:eastAsia="it-IT"/>
        </w:rPr>
        <w:t xml:space="preserve">certificato della struttura sportiva </w:t>
      </w:r>
      <w:r w:rsidR="008B671B">
        <w:rPr>
          <w:rFonts w:ascii="Arial" w:eastAsia="Times New Roman" w:hAnsi="Arial" w:cs="Arial"/>
          <w:lang w:eastAsia="it-IT"/>
        </w:rPr>
        <w:t>che si allega alla presente;</w:t>
      </w:r>
    </w:p>
    <w:p w:rsidR="008B671B" w:rsidRPr="003B44E0" w:rsidRDefault="008B671B" w:rsidP="00A76DB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</w:p>
    <w:p w:rsidR="008B671B" w:rsidRDefault="008B671B" w:rsidP="00A76DB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[]</w:t>
      </w:r>
      <w:r>
        <w:rPr>
          <w:rFonts w:ascii="Arial" w:eastAsia="Times New Roman" w:hAnsi="Arial" w:cs="Arial"/>
          <w:lang w:eastAsia="it-IT"/>
        </w:rPr>
        <w:tab/>
        <w:t xml:space="preserve">esigenze familiari inderogabili supportate dai Servizi sociali, per la quale si chiede di allegare una relazione da parte </w:t>
      </w:r>
      <w:r w:rsidR="003B44E0">
        <w:rPr>
          <w:rFonts w:ascii="Arial" w:eastAsia="Times New Roman" w:hAnsi="Arial" w:cs="Arial"/>
          <w:lang w:eastAsia="it-IT"/>
        </w:rPr>
        <w:t>della struttura di riferimento;</w:t>
      </w:r>
    </w:p>
    <w:p w:rsidR="003B44E0" w:rsidRPr="003B44E0" w:rsidRDefault="003B44E0" w:rsidP="00A76DB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</w:p>
    <w:p w:rsidR="00547F30" w:rsidRPr="00A76DB1" w:rsidRDefault="003B44E0" w:rsidP="00547F30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[]</w:t>
      </w:r>
      <w:r>
        <w:rPr>
          <w:rFonts w:ascii="Arial" w:eastAsia="Times New Roman" w:hAnsi="Arial" w:cs="Arial"/>
          <w:lang w:eastAsia="it-IT"/>
        </w:rPr>
        <w:tab/>
        <w:t xml:space="preserve">trasporto dell’alunno/a in situazione di handicap, ad opera della ditta convenzionata con il Comune </w:t>
      </w:r>
      <w:r w:rsidR="00547F30">
        <w:rPr>
          <w:rFonts w:ascii="Arial" w:eastAsia="Times New Roman" w:hAnsi="Arial" w:cs="Arial"/>
          <w:lang w:eastAsia="it-IT"/>
        </w:rPr>
        <w:t>di Padova o Comune di residenza;</w:t>
      </w:r>
    </w:p>
    <w:p w:rsidR="00842F67" w:rsidRDefault="00A76DB1" w:rsidP="005140C2">
      <w:pPr>
        <w:spacing w:after="0" w:line="240" w:lineRule="auto"/>
        <w:ind w:left="705" w:hanging="705"/>
        <w:jc w:val="both"/>
        <w:rPr>
          <w:rFonts w:ascii="Arial" w:hAnsi="Arial" w:cs="Arial"/>
          <w:lang w:eastAsia="it-IT"/>
        </w:rPr>
      </w:pPr>
      <w:r w:rsidRPr="00A76DB1">
        <w:rPr>
          <w:rFonts w:ascii="Arial" w:hAnsi="Arial" w:cs="Arial"/>
          <w:lang w:eastAsia="it-IT"/>
        </w:rPr>
        <w:t xml:space="preserve"> </w:t>
      </w:r>
    </w:p>
    <w:p w:rsidR="006E331A" w:rsidRDefault="0023273D" w:rsidP="0023273D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Di seguito vengono specificate le date per le quali il genitore dichiarante, giustifica la modifica temporanea del</w:t>
      </w:r>
      <w:r w:rsidR="00FF3ABE">
        <w:rPr>
          <w:rFonts w:ascii="Arial" w:hAnsi="Arial" w:cs="Arial"/>
          <w:lang w:eastAsia="it-IT"/>
        </w:rPr>
        <w:t>l’</w:t>
      </w:r>
      <w:r w:rsidR="006E331A">
        <w:rPr>
          <w:rFonts w:ascii="Arial" w:hAnsi="Arial" w:cs="Arial"/>
          <w:lang w:eastAsia="it-IT"/>
        </w:rPr>
        <w:t>orario di frequenza scolastica dell’alunno/a</w:t>
      </w:r>
      <w:r>
        <w:rPr>
          <w:rFonts w:ascii="Arial" w:hAnsi="Arial" w:cs="Arial"/>
          <w:lang w:eastAsia="it-IT"/>
        </w:rPr>
        <w:t>, precisando anche l’orario di ingresso a scuola e/o l’uscita da scuola:</w:t>
      </w:r>
    </w:p>
    <w:p w:rsidR="0023273D" w:rsidRDefault="0023273D" w:rsidP="0023273D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6E331A" w:rsidRDefault="006E331A" w:rsidP="006E331A">
      <w:pPr>
        <w:spacing w:after="0" w:line="36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273D" w:rsidRDefault="0023273D" w:rsidP="0023273D">
      <w:pPr>
        <w:spacing w:after="0" w:line="360" w:lineRule="auto"/>
        <w:rPr>
          <w:rFonts w:ascii="Arial" w:hAnsi="Arial" w:cs="Arial"/>
          <w:lang w:eastAsia="it-IT"/>
        </w:rPr>
      </w:pPr>
      <w:bookmarkStart w:id="0" w:name="_GoBack"/>
      <w:bookmarkEnd w:id="0"/>
      <w:r>
        <w:rPr>
          <w:rFonts w:ascii="Arial" w:hAnsi="Arial" w:cs="Arial"/>
          <w:lang w:eastAsia="it-IT"/>
        </w:rPr>
        <w:t>______________________________________________________________________________</w:t>
      </w:r>
    </w:p>
    <w:p w:rsidR="00A27B31" w:rsidRDefault="00A27B31" w:rsidP="00A27B31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Padova, ______/_____/_____</w:t>
      </w: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</w:p>
    <w:p w:rsidR="00A27B31" w:rsidRDefault="00A27B31" w:rsidP="00A3498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_________________________________</w:t>
      </w:r>
    </w:p>
    <w:p w:rsidR="006E331A" w:rsidRDefault="006E331A" w:rsidP="00A3498D">
      <w:pPr>
        <w:spacing w:after="0"/>
        <w:jc w:val="both"/>
        <w:rPr>
          <w:rFonts w:ascii="Arial" w:hAnsi="Arial" w:cs="Arial"/>
        </w:rPr>
      </w:pPr>
    </w:p>
    <w:p w:rsidR="00046681" w:rsidRDefault="006E331A" w:rsidP="00A3498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La presente richiesta s</w:t>
      </w:r>
      <w:r w:rsidR="007D0EC6">
        <w:rPr>
          <w:rFonts w:ascii="Arial" w:hAnsi="Arial" w:cs="Arial"/>
          <w:b/>
        </w:rPr>
        <w:t xml:space="preserve">arà soggetta alla valutazione </w:t>
      </w:r>
      <w:r>
        <w:rPr>
          <w:rFonts w:ascii="Arial" w:hAnsi="Arial" w:cs="Arial"/>
          <w:b/>
        </w:rPr>
        <w:t>del Dirigente scolastico, per cui è opportuno presentarla agli uffici di segreteria almeno con una set</w:t>
      </w:r>
      <w:r w:rsidR="00AD3A4B">
        <w:rPr>
          <w:rFonts w:ascii="Arial" w:hAnsi="Arial" w:cs="Arial"/>
          <w:b/>
        </w:rPr>
        <w:t xml:space="preserve">timana di anticipo. Si precisa che senza i documenti </w:t>
      </w:r>
      <w:r w:rsidR="00046681">
        <w:rPr>
          <w:rFonts w:ascii="Arial" w:hAnsi="Arial" w:cs="Arial"/>
          <w:b/>
        </w:rPr>
        <w:t>richiesti e da allegare alla presente istanza, la stessa non potrà essere presa in considerazione.</w:t>
      </w:r>
    </w:p>
    <w:sectPr w:rsidR="00046681" w:rsidSect="00BF2E1E">
      <w:headerReference w:type="default" r:id="rId7"/>
      <w:pgSz w:w="11906" w:h="16838"/>
      <w:pgMar w:top="141" w:right="1134" w:bottom="899" w:left="1134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AF" w:rsidRDefault="003400AF">
      <w:r>
        <w:separator/>
      </w:r>
    </w:p>
  </w:endnote>
  <w:endnote w:type="continuationSeparator" w:id="0">
    <w:p w:rsidR="003400AF" w:rsidRDefault="0034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AF" w:rsidRDefault="003400AF">
      <w:r>
        <w:separator/>
      </w:r>
    </w:p>
  </w:footnote>
  <w:footnote w:type="continuationSeparator" w:id="0">
    <w:p w:rsidR="003400AF" w:rsidRDefault="0034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67" w:rsidRDefault="00842F67" w:rsidP="009410C8">
    <w:pPr>
      <w:pStyle w:val="Intestazione"/>
      <w:spacing w:after="0" w:line="240" w:lineRule="auto"/>
    </w:pPr>
  </w:p>
  <w:p w:rsidR="00842F67" w:rsidRDefault="00842F67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50CC5"/>
    <w:multiLevelType w:val="hybridMultilevel"/>
    <w:tmpl w:val="A276399A"/>
    <w:lvl w:ilvl="0" w:tplc="DDE0777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5AE0"/>
    <w:multiLevelType w:val="hybridMultilevel"/>
    <w:tmpl w:val="4692C5FA"/>
    <w:lvl w:ilvl="0" w:tplc="56C4F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6"/>
    <w:rsid w:val="00015D82"/>
    <w:rsid w:val="00020485"/>
    <w:rsid w:val="000238DE"/>
    <w:rsid w:val="00036566"/>
    <w:rsid w:val="00046681"/>
    <w:rsid w:val="00047E77"/>
    <w:rsid w:val="00071089"/>
    <w:rsid w:val="00075158"/>
    <w:rsid w:val="00087901"/>
    <w:rsid w:val="000A5C23"/>
    <w:rsid w:val="000B2B15"/>
    <w:rsid w:val="000C4A3E"/>
    <w:rsid w:val="000C71B1"/>
    <w:rsid w:val="000E20A4"/>
    <w:rsid w:val="000F2526"/>
    <w:rsid w:val="000F6F51"/>
    <w:rsid w:val="00100E8D"/>
    <w:rsid w:val="00102DB1"/>
    <w:rsid w:val="00105929"/>
    <w:rsid w:val="00105CEF"/>
    <w:rsid w:val="0010694E"/>
    <w:rsid w:val="00112D15"/>
    <w:rsid w:val="00156810"/>
    <w:rsid w:val="00171DA9"/>
    <w:rsid w:val="00172F2C"/>
    <w:rsid w:val="00193858"/>
    <w:rsid w:val="001A46B3"/>
    <w:rsid w:val="001A6E9F"/>
    <w:rsid w:val="001A749B"/>
    <w:rsid w:val="001A7AAE"/>
    <w:rsid w:val="001C5041"/>
    <w:rsid w:val="001C5565"/>
    <w:rsid w:val="001C5959"/>
    <w:rsid w:val="001D3087"/>
    <w:rsid w:val="001E40D6"/>
    <w:rsid w:val="00203477"/>
    <w:rsid w:val="00203D59"/>
    <w:rsid w:val="00205AF2"/>
    <w:rsid w:val="00206B5F"/>
    <w:rsid w:val="002256C2"/>
    <w:rsid w:val="002306C8"/>
    <w:rsid w:val="0023273D"/>
    <w:rsid w:val="00240014"/>
    <w:rsid w:val="00270B76"/>
    <w:rsid w:val="00277589"/>
    <w:rsid w:val="00281384"/>
    <w:rsid w:val="00287C70"/>
    <w:rsid w:val="002B5364"/>
    <w:rsid w:val="002C1774"/>
    <w:rsid w:val="002C463C"/>
    <w:rsid w:val="002D1E5D"/>
    <w:rsid w:val="002D38EA"/>
    <w:rsid w:val="002D539A"/>
    <w:rsid w:val="002E01C9"/>
    <w:rsid w:val="002E7FF3"/>
    <w:rsid w:val="002F0DBA"/>
    <w:rsid w:val="002F24AE"/>
    <w:rsid w:val="002F5EF1"/>
    <w:rsid w:val="00311671"/>
    <w:rsid w:val="00322769"/>
    <w:rsid w:val="0032529C"/>
    <w:rsid w:val="00336737"/>
    <w:rsid w:val="00337468"/>
    <w:rsid w:val="00337FBB"/>
    <w:rsid w:val="003400AF"/>
    <w:rsid w:val="0034316A"/>
    <w:rsid w:val="003440AA"/>
    <w:rsid w:val="003465A2"/>
    <w:rsid w:val="00360E51"/>
    <w:rsid w:val="003659A2"/>
    <w:rsid w:val="00380E13"/>
    <w:rsid w:val="00395749"/>
    <w:rsid w:val="0039771F"/>
    <w:rsid w:val="003A34B7"/>
    <w:rsid w:val="003A3957"/>
    <w:rsid w:val="003A45EB"/>
    <w:rsid w:val="003A47B2"/>
    <w:rsid w:val="003A6A00"/>
    <w:rsid w:val="003B44E0"/>
    <w:rsid w:val="003B7E19"/>
    <w:rsid w:val="003C0B6E"/>
    <w:rsid w:val="003D21D4"/>
    <w:rsid w:val="003D5F29"/>
    <w:rsid w:val="003D7451"/>
    <w:rsid w:val="003E1ABF"/>
    <w:rsid w:val="003E60CF"/>
    <w:rsid w:val="004023CC"/>
    <w:rsid w:val="00405070"/>
    <w:rsid w:val="00407906"/>
    <w:rsid w:val="0043784E"/>
    <w:rsid w:val="00444BF3"/>
    <w:rsid w:val="00455370"/>
    <w:rsid w:val="00472FEC"/>
    <w:rsid w:val="00491435"/>
    <w:rsid w:val="004975F2"/>
    <w:rsid w:val="004B22D7"/>
    <w:rsid w:val="004B2577"/>
    <w:rsid w:val="004C1EDC"/>
    <w:rsid w:val="004D5221"/>
    <w:rsid w:val="004D7010"/>
    <w:rsid w:val="004E6E5E"/>
    <w:rsid w:val="005020CB"/>
    <w:rsid w:val="00512592"/>
    <w:rsid w:val="005140C2"/>
    <w:rsid w:val="00520DB4"/>
    <w:rsid w:val="00525696"/>
    <w:rsid w:val="00537A4B"/>
    <w:rsid w:val="005435E8"/>
    <w:rsid w:val="0054727F"/>
    <w:rsid w:val="00547F30"/>
    <w:rsid w:val="00550B98"/>
    <w:rsid w:val="00556689"/>
    <w:rsid w:val="00560040"/>
    <w:rsid w:val="0057555A"/>
    <w:rsid w:val="005764D1"/>
    <w:rsid w:val="00582ECF"/>
    <w:rsid w:val="0058790A"/>
    <w:rsid w:val="00592B47"/>
    <w:rsid w:val="005A2291"/>
    <w:rsid w:val="005A4714"/>
    <w:rsid w:val="005C5DA2"/>
    <w:rsid w:val="005C6287"/>
    <w:rsid w:val="005D0F29"/>
    <w:rsid w:val="005D2DCC"/>
    <w:rsid w:val="005D5D51"/>
    <w:rsid w:val="005D65E6"/>
    <w:rsid w:val="005E0F9B"/>
    <w:rsid w:val="005E3A6C"/>
    <w:rsid w:val="005E462C"/>
    <w:rsid w:val="005E689E"/>
    <w:rsid w:val="0060110A"/>
    <w:rsid w:val="0060161C"/>
    <w:rsid w:val="0060230A"/>
    <w:rsid w:val="00603057"/>
    <w:rsid w:val="00610B68"/>
    <w:rsid w:val="00611FCF"/>
    <w:rsid w:val="00612669"/>
    <w:rsid w:val="0061327F"/>
    <w:rsid w:val="00623008"/>
    <w:rsid w:val="00626C3F"/>
    <w:rsid w:val="00631A5C"/>
    <w:rsid w:val="00637267"/>
    <w:rsid w:val="00652F00"/>
    <w:rsid w:val="0065682A"/>
    <w:rsid w:val="00664B83"/>
    <w:rsid w:val="006655C9"/>
    <w:rsid w:val="006800D5"/>
    <w:rsid w:val="00684E5B"/>
    <w:rsid w:val="00697816"/>
    <w:rsid w:val="006B678A"/>
    <w:rsid w:val="006B6A49"/>
    <w:rsid w:val="006B79AA"/>
    <w:rsid w:val="006C1887"/>
    <w:rsid w:val="006D45DD"/>
    <w:rsid w:val="006E331A"/>
    <w:rsid w:val="006E3429"/>
    <w:rsid w:val="006F1218"/>
    <w:rsid w:val="007024CA"/>
    <w:rsid w:val="00715639"/>
    <w:rsid w:val="00723D41"/>
    <w:rsid w:val="0073430C"/>
    <w:rsid w:val="0074313A"/>
    <w:rsid w:val="00784CB9"/>
    <w:rsid w:val="007B7179"/>
    <w:rsid w:val="007C27F4"/>
    <w:rsid w:val="007C7C43"/>
    <w:rsid w:val="007D0EC6"/>
    <w:rsid w:val="007D760E"/>
    <w:rsid w:val="007E6C7C"/>
    <w:rsid w:val="008050B5"/>
    <w:rsid w:val="008056CC"/>
    <w:rsid w:val="00812078"/>
    <w:rsid w:val="008127D9"/>
    <w:rsid w:val="008364FC"/>
    <w:rsid w:val="00836E78"/>
    <w:rsid w:val="00842F67"/>
    <w:rsid w:val="00842F9E"/>
    <w:rsid w:val="008725CC"/>
    <w:rsid w:val="00885D69"/>
    <w:rsid w:val="008A01C3"/>
    <w:rsid w:val="008A01EB"/>
    <w:rsid w:val="008A1BFE"/>
    <w:rsid w:val="008A6AF9"/>
    <w:rsid w:val="008B3F61"/>
    <w:rsid w:val="008B671B"/>
    <w:rsid w:val="008C5BB8"/>
    <w:rsid w:val="008E00A1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57A5A"/>
    <w:rsid w:val="00962179"/>
    <w:rsid w:val="00963404"/>
    <w:rsid w:val="009646B9"/>
    <w:rsid w:val="00974B07"/>
    <w:rsid w:val="00981FEE"/>
    <w:rsid w:val="009851A7"/>
    <w:rsid w:val="009A6D61"/>
    <w:rsid w:val="009B5B9B"/>
    <w:rsid w:val="009C4C03"/>
    <w:rsid w:val="009C66CB"/>
    <w:rsid w:val="009D271D"/>
    <w:rsid w:val="009D49F6"/>
    <w:rsid w:val="009E5172"/>
    <w:rsid w:val="009F3CB1"/>
    <w:rsid w:val="00A02703"/>
    <w:rsid w:val="00A0494D"/>
    <w:rsid w:val="00A05EFB"/>
    <w:rsid w:val="00A21B66"/>
    <w:rsid w:val="00A22614"/>
    <w:rsid w:val="00A27B31"/>
    <w:rsid w:val="00A3498D"/>
    <w:rsid w:val="00A34CEF"/>
    <w:rsid w:val="00A513F5"/>
    <w:rsid w:val="00A51E51"/>
    <w:rsid w:val="00A52597"/>
    <w:rsid w:val="00A66404"/>
    <w:rsid w:val="00A72995"/>
    <w:rsid w:val="00A75FEE"/>
    <w:rsid w:val="00A76DB1"/>
    <w:rsid w:val="00AA1DF2"/>
    <w:rsid w:val="00AA3AC7"/>
    <w:rsid w:val="00AB3273"/>
    <w:rsid w:val="00AB3714"/>
    <w:rsid w:val="00AB4B68"/>
    <w:rsid w:val="00AD0D5B"/>
    <w:rsid w:val="00AD3A4B"/>
    <w:rsid w:val="00AD6554"/>
    <w:rsid w:val="00AF116B"/>
    <w:rsid w:val="00AF2F48"/>
    <w:rsid w:val="00AF7996"/>
    <w:rsid w:val="00B05A16"/>
    <w:rsid w:val="00B178B0"/>
    <w:rsid w:val="00B208DA"/>
    <w:rsid w:val="00B222C6"/>
    <w:rsid w:val="00B33A1A"/>
    <w:rsid w:val="00B519B1"/>
    <w:rsid w:val="00B56329"/>
    <w:rsid w:val="00B67DFE"/>
    <w:rsid w:val="00B716DE"/>
    <w:rsid w:val="00B723DB"/>
    <w:rsid w:val="00B72537"/>
    <w:rsid w:val="00B82FA1"/>
    <w:rsid w:val="00B831B3"/>
    <w:rsid w:val="00B92916"/>
    <w:rsid w:val="00B94587"/>
    <w:rsid w:val="00BB2C13"/>
    <w:rsid w:val="00BB71F3"/>
    <w:rsid w:val="00BC22FD"/>
    <w:rsid w:val="00BC2DEC"/>
    <w:rsid w:val="00BE24DD"/>
    <w:rsid w:val="00BE5F4A"/>
    <w:rsid w:val="00BE75CB"/>
    <w:rsid w:val="00BF293A"/>
    <w:rsid w:val="00BF2E1E"/>
    <w:rsid w:val="00BF632E"/>
    <w:rsid w:val="00C12C49"/>
    <w:rsid w:val="00C43087"/>
    <w:rsid w:val="00C47B43"/>
    <w:rsid w:val="00C94B25"/>
    <w:rsid w:val="00CA19D2"/>
    <w:rsid w:val="00CA32EA"/>
    <w:rsid w:val="00CD15FC"/>
    <w:rsid w:val="00CE7404"/>
    <w:rsid w:val="00CF0C35"/>
    <w:rsid w:val="00D14680"/>
    <w:rsid w:val="00D14913"/>
    <w:rsid w:val="00D15CB0"/>
    <w:rsid w:val="00D25083"/>
    <w:rsid w:val="00D34D4C"/>
    <w:rsid w:val="00D361FF"/>
    <w:rsid w:val="00D42FC9"/>
    <w:rsid w:val="00D50316"/>
    <w:rsid w:val="00D54597"/>
    <w:rsid w:val="00D670C7"/>
    <w:rsid w:val="00D84EEF"/>
    <w:rsid w:val="00D904C4"/>
    <w:rsid w:val="00D967C4"/>
    <w:rsid w:val="00DA230B"/>
    <w:rsid w:val="00DA3DF5"/>
    <w:rsid w:val="00DA4306"/>
    <w:rsid w:val="00DB0C79"/>
    <w:rsid w:val="00DB49A8"/>
    <w:rsid w:val="00DB7BF4"/>
    <w:rsid w:val="00DC3FE5"/>
    <w:rsid w:val="00DC70CF"/>
    <w:rsid w:val="00DD5284"/>
    <w:rsid w:val="00DE02BB"/>
    <w:rsid w:val="00DE5D4E"/>
    <w:rsid w:val="00DF16E4"/>
    <w:rsid w:val="00E11916"/>
    <w:rsid w:val="00E227F1"/>
    <w:rsid w:val="00E32028"/>
    <w:rsid w:val="00E34AAA"/>
    <w:rsid w:val="00E36D59"/>
    <w:rsid w:val="00E66806"/>
    <w:rsid w:val="00E811F3"/>
    <w:rsid w:val="00E8255D"/>
    <w:rsid w:val="00E82677"/>
    <w:rsid w:val="00E84DBA"/>
    <w:rsid w:val="00E85582"/>
    <w:rsid w:val="00E87400"/>
    <w:rsid w:val="00E96410"/>
    <w:rsid w:val="00EA0141"/>
    <w:rsid w:val="00EB3FC5"/>
    <w:rsid w:val="00EB4344"/>
    <w:rsid w:val="00ED6768"/>
    <w:rsid w:val="00EE6975"/>
    <w:rsid w:val="00EF1C5C"/>
    <w:rsid w:val="00EF423B"/>
    <w:rsid w:val="00EF432F"/>
    <w:rsid w:val="00F11DD0"/>
    <w:rsid w:val="00F208EE"/>
    <w:rsid w:val="00F23588"/>
    <w:rsid w:val="00F23732"/>
    <w:rsid w:val="00F2658F"/>
    <w:rsid w:val="00F3746C"/>
    <w:rsid w:val="00F40B1B"/>
    <w:rsid w:val="00F40E3B"/>
    <w:rsid w:val="00F872DA"/>
    <w:rsid w:val="00F92520"/>
    <w:rsid w:val="00F94CFC"/>
    <w:rsid w:val="00F971AD"/>
    <w:rsid w:val="00FB1898"/>
    <w:rsid w:val="00FD2DE4"/>
    <w:rsid w:val="00FE025E"/>
    <w:rsid w:val="00FE0531"/>
    <w:rsid w:val="00FE0EFE"/>
    <w:rsid w:val="00FE1726"/>
    <w:rsid w:val="00FE5202"/>
    <w:rsid w:val="00FE5FC9"/>
    <w:rsid w:val="00FE687B"/>
    <w:rsid w:val="00FE7AC6"/>
    <w:rsid w:val="00FF3AB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54009"/>
  <w15:docId w15:val="{8B83537C-944C-43FA-A7EC-56FCBE62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5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320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Personale02</dc:creator>
  <cp:keywords/>
  <dc:description/>
  <cp:lastModifiedBy>Didattica02</cp:lastModifiedBy>
  <cp:revision>18</cp:revision>
  <cp:lastPrinted>2021-08-20T16:22:00Z</cp:lastPrinted>
  <dcterms:created xsi:type="dcterms:W3CDTF">2021-08-20T15:30:00Z</dcterms:created>
  <dcterms:modified xsi:type="dcterms:W3CDTF">2023-03-16T07:50:00Z</dcterms:modified>
</cp:coreProperties>
</file>